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25E" w14:textId="1741821D" w:rsidR="00E70CC9" w:rsidRPr="007200DD" w:rsidRDefault="00F04B28" w:rsidP="007200DD">
      <w:pPr>
        <w:ind w:leftChars="-202" w:left="-424" w:firstLineChars="176" w:firstLine="422"/>
        <w:jc w:val="center"/>
        <w:rPr>
          <w:rFonts w:eastAsiaTheme="minorHAnsi"/>
          <w:b/>
          <w:bCs/>
          <w:sz w:val="28"/>
          <w:szCs w:val="32"/>
        </w:rPr>
      </w:pPr>
      <w:r w:rsidRPr="007200DD">
        <w:rPr>
          <w:rFonts w:eastAsiaTheme="minorHAns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A1794" w:rsidRPr="007200DD">
        <w:rPr>
          <w:rFonts w:eastAsiaTheme="minorHAnsi" w:hint="eastAsia"/>
          <w:b/>
          <w:bCs/>
          <w:sz w:val="32"/>
          <w:szCs w:val="36"/>
        </w:rPr>
        <w:t>露店等の開設</w:t>
      </w:r>
      <w:r w:rsidR="00625B71" w:rsidRPr="007200DD">
        <w:rPr>
          <w:rFonts w:eastAsiaTheme="minorHAnsi" w:hint="eastAsia"/>
          <w:b/>
          <w:bCs/>
          <w:sz w:val="32"/>
          <w:szCs w:val="36"/>
        </w:rPr>
        <w:t>届出書</w:t>
      </w:r>
    </w:p>
    <w:p w14:paraId="70349DAC" w14:textId="17F3050B" w:rsidR="000A1794" w:rsidRDefault="000A1794" w:rsidP="000A1794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祭礼、縁日、花火大会その他の多数の者の集合する催し（町内会、学校及びＰＴＡが主催する催しで、煙火（玩具用を除く）の打上げ等に伴う許可や申請が不要なものを除く）に際して、火を使用する器具</w:t>
      </w:r>
      <w:r w:rsidR="005525B6">
        <w:rPr>
          <w:rFonts w:eastAsiaTheme="minorHAnsi" w:cs="Times New Roman" w:hint="eastAsia"/>
        </w:rPr>
        <w:t>等（こんろ、発電機等）</w:t>
      </w:r>
      <w:r>
        <w:rPr>
          <w:rFonts w:eastAsiaTheme="minorHAnsi" w:cs="Times New Roman" w:hint="eastAsia"/>
        </w:rPr>
        <w:t>を使用する露店等を開設する場合は、</w:t>
      </w:r>
      <w:r w:rsidRPr="000A1794">
        <w:rPr>
          <w:rFonts w:eastAsiaTheme="minorHAnsi" w:cs="Times New Roman" w:hint="eastAsia"/>
          <w:u w:val="single"/>
        </w:rPr>
        <w:t>その行為の3日前まで</w:t>
      </w:r>
      <w:r>
        <w:rPr>
          <w:rFonts w:eastAsiaTheme="minorHAnsi" w:cs="Times New Roman" w:hint="eastAsia"/>
        </w:rPr>
        <w:t>に届出が必要です。（開設するすべての露店</w:t>
      </w:r>
      <w:r w:rsidR="005525B6">
        <w:rPr>
          <w:rFonts w:eastAsiaTheme="minorHAnsi" w:cs="Times New Roman" w:hint="eastAsia"/>
        </w:rPr>
        <w:t>において、火を使用する器具を使わない場合を除く）</w:t>
      </w:r>
    </w:p>
    <w:p w14:paraId="2F4E546C" w14:textId="5DC0C028" w:rsidR="000A1794" w:rsidRDefault="005525B6" w:rsidP="000A1794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火を使用する器具等を使用する</w:t>
      </w:r>
      <w:r w:rsidR="000A1794">
        <w:rPr>
          <w:rFonts w:eastAsiaTheme="minorHAnsi" w:cs="Times New Roman" w:hint="eastAsia"/>
        </w:rPr>
        <w:t>露店を開設する場合は、消火器を</w:t>
      </w:r>
      <w:r>
        <w:rPr>
          <w:rFonts w:eastAsiaTheme="minorHAnsi" w:cs="Times New Roman" w:hint="eastAsia"/>
        </w:rPr>
        <w:t>準備</w:t>
      </w:r>
      <w:r w:rsidR="000A1794">
        <w:rPr>
          <w:rFonts w:eastAsiaTheme="minorHAnsi" w:cs="Times New Roman" w:hint="eastAsia"/>
        </w:rPr>
        <w:t>しなければなりません。</w:t>
      </w:r>
    </w:p>
    <w:p w14:paraId="4698A75B" w14:textId="0AF2E806" w:rsidR="005525B6" w:rsidRPr="00A4775A" w:rsidRDefault="005525B6" w:rsidP="000A1794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なお、開設する露店等の規模によっては事前相談が必要です。</w:t>
      </w:r>
    </w:p>
    <w:p w14:paraId="6C3C9E3C" w14:textId="77777777" w:rsidR="000E10F6" w:rsidRPr="00625B71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698"/>
      </w:tblGrid>
      <w:tr w:rsidR="005425C6" w:rsidRPr="004B44F9" w14:paraId="0A8E7F83" w14:textId="77777777" w:rsidTr="007702FD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7702FD">
        <w:tc>
          <w:tcPr>
            <w:tcW w:w="3827" w:type="dxa"/>
          </w:tcPr>
          <w:p w14:paraId="356FF572" w14:textId="77777777" w:rsidR="007702FD" w:rsidRDefault="007702FD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AB0A328" w:rsidR="005425C6" w:rsidRPr="004B44F9" w:rsidRDefault="007702FD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最寄りの消防署・各分署で受付可</w:t>
            </w:r>
          </w:p>
        </w:tc>
        <w:tc>
          <w:tcPr>
            <w:tcW w:w="1698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41B2229F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702FD">
        <w:rPr>
          <w:rFonts w:eastAsiaTheme="minorHAnsi" w:hint="eastAsia"/>
        </w:rPr>
        <w:t>消防本部予防課または最寄りの消防署・各分署</w:t>
      </w:r>
    </w:p>
    <w:p w14:paraId="62BA37E6" w14:textId="6C309FDB" w:rsidR="003318D1" w:rsidRPr="004B44F9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56D53BB0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6D1A15AD" w:rsidR="0068422C" w:rsidRDefault="0027147B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525B6">
        <w:rPr>
          <w:rFonts w:eastAsiaTheme="minorHAnsi" w:hint="eastAsia"/>
        </w:rPr>
        <w:t>露店等の開設</w:t>
      </w:r>
      <w:r w:rsidR="00086CDA">
        <w:rPr>
          <w:rFonts w:eastAsiaTheme="minorHAnsi" w:hint="eastAsia"/>
        </w:rPr>
        <w:t>届出書</w:t>
      </w:r>
    </w:p>
    <w:p w14:paraId="6AA1727C" w14:textId="66BFB7DF" w:rsidR="007262FB" w:rsidRDefault="0027147B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525B6">
        <w:rPr>
          <w:rFonts w:eastAsiaTheme="minorHAnsi" w:hint="eastAsia"/>
        </w:rPr>
        <w:t>開設</w:t>
      </w:r>
      <w:r w:rsidR="00D84D14">
        <w:rPr>
          <w:rFonts w:eastAsiaTheme="minorHAnsi" w:hint="eastAsia"/>
        </w:rPr>
        <w:t>場所の</w:t>
      </w:r>
      <w:r w:rsidR="00086CDA">
        <w:rPr>
          <w:rFonts w:eastAsiaTheme="minorHAnsi" w:hint="eastAsia"/>
        </w:rPr>
        <w:t>案内図</w:t>
      </w:r>
      <w:r w:rsidR="005525B6">
        <w:rPr>
          <w:rFonts w:eastAsiaTheme="minorHAnsi" w:hint="eastAsia"/>
        </w:rPr>
        <w:t>、配置図（消火器の配置場所を明示したもの）、付近の交通規制図</w:t>
      </w:r>
    </w:p>
    <w:p w14:paraId="080A2C11" w14:textId="7F7C471A" w:rsidR="00E44CAE" w:rsidRDefault="0027147B" w:rsidP="009216AC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 w:rsidRPr="00A508F9">
        <w:rPr>
          <w:rFonts w:eastAsiaTheme="minorHAnsi" w:hint="eastAsia"/>
        </w:rPr>
        <w:t xml:space="preserve">　</w:t>
      </w:r>
      <w:r w:rsidR="005525B6">
        <w:rPr>
          <w:rFonts w:eastAsiaTheme="minorHAnsi" w:hint="eastAsia"/>
        </w:rPr>
        <w:t>露店等の出店一覧名簿</w:t>
      </w:r>
    </w:p>
    <w:p w14:paraId="7F87FB1D" w14:textId="3939E0EA" w:rsidR="00E44CAE" w:rsidRPr="00A508F9" w:rsidRDefault="00E44CAE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その他補足資料等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721200FD" w:rsidR="007262FB" w:rsidRDefault="007262FB" w:rsidP="0027147B">
      <w:pPr>
        <w:ind w:leftChars="200" w:left="626" w:hangingChars="100" w:hanging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C500BE" w:rsidRDefault="00953D09" w:rsidP="00AC7013">
      <w:pPr>
        <w:rPr>
          <w:rFonts w:eastAsiaTheme="minorHAnsi"/>
        </w:rPr>
      </w:pPr>
    </w:p>
    <w:p w14:paraId="685E5214" w14:textId="0B2E2EA5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63102793" w:rsidR="0052226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4DCECE2A" w:rsidR="00953D0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82990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F01FB25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5CD62F6C" w:rsidR="005425C6" w:rsidRDefault="00522269" w:rsidP="0027147B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</w:t>
      </w:r>
      <w:r w:rsidR="007200DD"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3775E493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2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>
        <w:rPr>
          <w:rFonts w:eastAsiaTheme="minorHAnsi" w:hint="eastAsia"/>
        </w:rPr>
        <w:t>あります。</w:t>
      </w:r>
    </w:p>
    <w:p w14:paraId="30E0776D" w14:textId="08C8E4C1" w:rsidR="00522269" w:rsidRPr="004B44F9" w:rsidRDefault="00522269" w:rsidP="00E44CAE">
      <w:pPr>
        <w:ind w:leftChars="293" w:left="615" w:firstLineChars="6" w:firstLine="13"/>
        <w:rPr>
          <w:rFonts w:eastAsiaTheme="minorHAnsi"/>
        </w:rPr>
      </w:pPr>
    </w:p>
    <w:p w14:paraId="4D816A19" w14:textId="1C6A32BC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7BCE90B5" w:rsidR="001A2077" w:rsidRDefault="0027147B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7702FD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5B5FFCD5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3003E97E" w14:textId="11AE3B3D" w:rsidR="00D7523E" w:rsidRDefault="008E731A" w:rsidP="00284F2E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284F2E" w:rsidRPr="00284F2E">
        <w:rPr>
          <w:rFonts w:eastAsiaTheme="minorHAnsi" w:hint="eastAsia"/>
        </w:rPr>
        <w:t>・その他、電子申請に関する注意事項についてはホームページをご確認ください。</w:t>
      </w:r>
    </w:p>
    <w:p w14:paraId="05340601" w14:textId="608D2316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07410ABB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1" w:name="_Hlk157612881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1"/>
    <w:p w14:paraId="51D90F9D" w14:textId="40A0619C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03F4A9EC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7702FD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5ED2A1DA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190B78CF"/>
    <w:multiLevelType w:val="hybridMultilevel"/>
    <w:tmpl w:val="16BEFA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53A1"/>
    <w:rsid w:val="00086258"/>
    <w:rsid w:val="00086CDA"/>
    <w:rsid w:val="000A1794"/>
    <w:rsid w:val="000B73F8"/>
    <w:rsid w:val="000E10F6"/>
    <w:rsid w:val="000E3718"/>
    <w:rsid w:val="001A2077"/>
    <w:rsid w:val="001E7124"/>
    <w:rsid w:val="001F5BDD"/>
    <w:rsid w:val="001F7E66"/>
    <w:rsid w:val="00201B55"/>
    <w:rsid w:val="00223660"/>
    <w:rsid w:val="0027147B"/>
    <w:rsid w:val="00282550"/>
    <w:rsid w:val="00284F2E"/>
    <w:rsid w:val="002C38D0"/>
    <w:rsid w:val="00306AF6"/>
    <w:rsid w:val="003241D0"/>
    <w:rsid w:val="003313A8"/>
    <w:rsid w:val="003318D1"/>
    <w:rsid w:val="00396137"/>
    <w:rsid w:val="003C4B1F"/>
    <w:rsid w:val="00443ECD"/>
    <w:rsid w:val="004A6940"/>
    <w:rsid w:val="004B44F9"/>
    <w:rsid w:val="004D2B9A"/>
    <w:rsid w:val="005066CA"/>
    <w:rsid w:val="00522269"/>
    <w:rsid w:val="00524640"/>
    <w:rsid w:val="005425C6"/>
    <w:rsid w:val="005525B6"/>
    <w:rsid w:val="00582990"/>
    <w:rsid w:val="005875D7"/>
    <w:rsid w:val="005D063D"/>
    <w:rsid w:val="006216FF"/>
    <w:rsid w:val="00625B71"/>
    <w:rsid w:val="00676B5C"/>
    <w:rsid w:val="0068422C"/>
    <w:rsid w:val="006A3294"/>
    <w:rsid w:val="006F42F6"/>
    <w:rsid w:val="00717A10"/>
    <w:rsid w:val="007200DD"/>
    <w:rsid w:val="00723017"/>
    <w:rsid w:val="007262FB"/>
    <w:rsid w:val="007702FD"/>
    <w:rsid w:val="00772E8E"/>
    <w:rsid w:val="007A3684"/>
    <w:rsid w:val="00805997"/>
    <w:rsid w:val="00823F29"/>
    <w:rsid w:val="00847DCF"/>
    <w:rsid w:val="00855632"/>
    <w:rsid w:val="00863287"/>
    <w:rsid w:val="008930E8"/>
    <w:rsid w:val="008A3C7A"/>
    <w:rsid w:val="008E731A"/>
    <w:rsid w:val="009216AC"/>
    <w:rsid w:val="0094687D"/>
    <w:rsid w:val="00953D09"/>
    <w:rsid w:val="00985463"/>
    <w:rsid w:val="009E5D9F"/>
    <w:rsid w:val="009F06AB"/>
    <w:rsid w:val="00A11C6E"/>
    <w:rsid w:val="00A35F34"/>
    <w:rsid w:val="00A4775A"/>
    <w:rsid w:val="00A508F9"/>
    <w:rsid w:val="00A86188"/>
    <w:rsid w:val="00AB169E"/>
    <w:rsid w:val="00AB5293"/>
    <w:rsid w:val="00AC27EB"/>
    <w:rsid w:val="00AC7013"/>
    <w:rsid w:val="00B771FD"/>
    <w:rsid w:val="00BA0A32"/>
    <w:rsid w:val="00BA7414"/>
    <w:rsid w:val="00C459A4"/>
    <w:rsid w:val="00C500BE"/>
    <w:rsid w:val="00C54AE0"/>
    <w:rsid w:val="00C65E88"/>
    <w:rsid w:val="00CE1153"/>
    <w:rsid w:val="00D07ABB"/>
    <w:rsid w:val="00D145DE"/>
    <w:rsid w:val="00D7523E"/>
    <w:rsid w:val="00D84D14"/>
    <w:rsid w:val="00DF1EBA"/>
    <w:rsid w:val="00E108EA"/>
    <w:rsid w:val="00E44CAE"/>
    <w:rsid w:val="00E70CC9"/>
    <w:rsid w:val="00E74742"/>
    <w:rsid w:val="00F02417"/>
    <w:rsid w:val="00F04B28"/>
    <w:rsid w:val="00F30B5D"/>
    <w:rsid w:val="00F81CE1"/>
    <w:rsid w:val="00F95256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5</cp:revision>
  <cp:lastPrinted>2024-03-08T05:51:00Z</cp:lastPrinted>
  <dcterms:created xsi:type="dcterms:W3CDTF">2024-02-01T01:32:00Z</dcterms:created>
  <dcterms:modified xsi:type="dcterms:W3CDTF">2024-03-08T05:51:00Z</dcterms:modified>
</cp:coreProperties>
</file>